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59B8067" w14:textId="77777777" w:rsidTr="00252B2C">
        <w:trPr>
          <w:trHeight w:val="1873"/>
        </w:trPr>
        <w:tc>
          <w:tcPr>
            <w:tcW w:w="3753" w:type="dxa"/>
          </w:tcPr>
          <w:p w14:paraId="4EA25B75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34F4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6892135" r:id="rId8"/>
              </w:object>
            </w:r>
          </w:p>
        </w:tc>
      </w:tr>
    </w:tbl>
    <w:p w14:paraId="7999D4A5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D7FA6FE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5362B3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A251873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C27DF74" w14:textId="77777777" w:rsidR="00252B2C" w:rsidRPr="00C33E8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33E8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33E8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0B4194A" w14:textId="77777777" w:rsidR="00252B2C" w:rsidRPr="00C33E8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33E8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33E8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33E8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33E8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33E8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33E8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83B15E8" w14:textId="77777777" w:rsidR="005412A0" w:rsidRPr="00930C51" w:rsidRDefault="00224EC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DC4400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CD8D863" w14:textId="4945669C" w:rsidR="008923ED" w:rsidRPr="00454CAA" w:rsidRDefault="00C33E88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 отель «</w:t>
      </w:r>
      <w:r w:rsidR="009248CE">
        <w:rPr>
          <w:rStyle w:val="a9"/>
          <w:rFonts w:ascii="Arial" w:hAnsi="Arial" w:cs="Arial"/>
          <w:color w:val="000000"/>
          <w:sz w:val="23"/>
          <w:szCs w:val="23"/>
        </w:rPr>
        <w:t xml:space="preserve">Прометей </w:t>
      </w:r>
      <w:r>
        <w:rPr>
          <w:rStyle w:val="a9"/>
          <w:rFonts w:ascii="Arial" w:hAnsi="Arial" w:cs="Arial"/>
          <w:color w:val="000000"/>
          <w:sz w:val="23"/>
          <w:szCs w:val="23"/>
        </w:rPr>
        <w:t>Небуг»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</w:t>
      </w:r>
      <w:r w:rsidR="009248CE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503858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5F1F5E6" w14:textId="77777777"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5E7371A3" w14:textId="77777777"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DB6870" w14:textId="77777777"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Небуг-1</w:t>
      </w:r>
    </w:p>
    <w:p w14:paraId="35424B95" w14:textId="77777777"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7D8A855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Прометей Небуг – загородный отель, занимающий территорию 11,3 га, окружен горами. На территории отеля расположен Центр здоровья с различными программами для лечения и оздоровления как взрослых, так и детей. Отель расположен в живописном курортном поселке Небуг. Поселок с очень развитой инфраструктурой, здесь есть аквапарк и дельфинарий.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3DBE8DEF" w14:textId="1884375E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тренажерный зал, спортивные площадки, детская площадка, анимация, детский бассейн.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 </w:t>
      </w:r>
      <w:r>
        <w:rPr>
          <w:rFonts w:ascii="Arial" w:hAnsi="Arial" w:cs="Arial"/>
          <w:color w:val="616161"/>
          <w:sz w:val="21"/>
          <w:szCs w:val="21"/>
        </w:rPr>
        <w:t>шведский стол.</w:t>
      </w:r>
    </w:p>
    <w:p w14:paraId="234CD70F" w14:textId="55E31FFB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7D026B3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оборудованный.</w:t>
      </w:r>
    </w:p>
    <w:p w14:paraId="67698548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62AF658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616161"/>
          <w:sz w:val="21"/>
          <w:szCs w:val="21"/>
        </w:rPr>
        <w:t>все номера оснащены кабельным телевидением, кондиционером, холодильником, санузел с ванной/душем.</w:t>
      </w:r>
    </w:p>
    <w:p w14:paraId="493969FB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​</w:t>
      </w:r>
    </w:p>
    <w:p w14:paraId="3AA39E1F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(включительно) принимаются бесплатно без предоставления места и питания.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31F5E03B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40A81086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A8EBD66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104A7EE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</w:t>
      </w:r>
    </w:p>
    <w:p w14:paraId="4AAB1FF0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</w:t>
      </w:r>
    </w:p>
    <w:p w14:paraId="21F52929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</w:p>
    <w:p w14:paraId="5538BDBE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</w:t>
      </w:r>
    </w:p>
    <w:p w14:paraId="7CD41689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</w:t>
      </w:r>
    </w:p>
    <w:p w14:paraId="6F7170EA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</w:t>
      </w:r>
    </w:p>
    <w:p w14:paraId="6E05B79E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открытый детский бассейн с июня по октябрь</w:t>
      </w:r>
    </w:p>
    <w:p w14:paraId="6C6216EA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багажная комната</w:t>
      </w:r>
    </w:p>
    <w:p w14:paraId="0A160C37" w14:textId="77777777" w:rsidR="00503858" w:rsidRDefault="00503858" w:rsidP="00503858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автомобильная парковка</w:t>
      </w:r>
    </w:p>
    <w:p w14:paraId="0ADF618A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6ADB084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4059996F" w14:textId="77777777" w:rsidR="00503858" w:rsidRDefault="00503858" w:rsidP="00503858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обед, ужин</w:t>
      </w:r>
    </w:p>
    <w:p w14:paraId="48601D3A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2A4E151C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108CA140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E12D210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1399"/>
        <w:gridCol w:w="1398"/>
        <w:gridCol w:w="1398"/>
        <w:gridCol w:w="1398"/>
        <w:gridCol w:w="1398"/>
        <w:gridCol w:w="1413"/>
      </w:tblGrid>
      <w:tr w:rsidR="00503858" w:rsidRPr="00503858" w14:paraId="2600B052" w14:textId="77777777" w:rsidTr="0050385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C445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66C0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C6CF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D20C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15.06-26.08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EBB4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27.08-14.09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4200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15.09-05.10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CDEE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06.10-31.10</w:t>
            </w:r>
          </w:p>
        </w:tc>
      </w:tr>
      <w:tr w:rsidR="00503858" w:rsidRPr="00503858" w14:paraId="45D55138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8FBA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горы,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B028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D7645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F24D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5E610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7BAF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D918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</w:tr>
      <w:tr w:rsidR="00503858" w:rsidRPr="00503858" w14:paraId="3038569F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9B560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FEA2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6E8E7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1E71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B6340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B7EC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C04F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503858" w:rsidRPr="00503858" w14:paraId="5017EBC9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5FDD2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37D95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565F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58E5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2A91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E09D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C23D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503858" w:rsidRPr="00503858" w14:paraId="496BD39D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D617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0540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4E69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FECD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E3C8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54FB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F7080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503858" w:rsidRPr="00503858" w14:paraId="41A8D98D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2043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8146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2D71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3090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EA37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2F0F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3058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</w:tr>
      <w:tr w:rsidR="00503858" w:rsidRPr="00503858" w14:paraId="7351DB04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EBC4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одиноместное</w:t>
            </w:r>
            <w:proofErr w:type="spellEnd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9E9A1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4864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1166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4825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9548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C310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</w:tr>
      <w:tr w:rsidR="00503858" w:rsidRPr="00503858" w14:paraId="71E4E069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C23D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, </w:t>
            </w:r>
            <w:proofErr w:type="spellStart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окрпус</w:t>
            </w:r>
            <w:proofErr w:type="spellEnd"/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88F0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4E7A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7A3C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3907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915E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9B9A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</w:tr>
      <w:tr w:rsidR="00503858" w:rsidRPr="00503858" w14:paraId="22F19D37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20FA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08A0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B5C0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712B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61F7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122F7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753A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503858" w:rsidRPr="00503858" w14:paraId="4531AD3E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9158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ADD7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FE64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1A11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D8F6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4188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E856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</w:tr>
      <w:tr w:rsidR="00503858" w:rsidRPr="00503858" w14:paraId="260BF39F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00D07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07DD0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77E3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1BBC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E8DA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DF66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264A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503858" w:rsidRPr="00503858" w14:paraId="3CF61D43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DE0E5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98BA1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E828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2ED4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5B461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5C32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DA2A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</w:tr>
      <w:tr w:rsidR="00503858" w:rsidRPr="00503858" w14:paraId="1D6BD9DF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D747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922D7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A5B6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0B12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98E0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B2A8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AE0B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</w:tr>
      <w:tr w:rsidR="00503858" w:rsidRPr="00503858" w14:paraId="7D3F22E6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2107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F420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516B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4E38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8F68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75086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8DB3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</w:tr>
      <w:tr w:rsidR="00503858" w:rsidRPr="00503858" w14:paraId="68053A77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AC1C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9983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209A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8BC3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A139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ED18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A5A41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</w:tr>
      <w:tr w:rsidR="00503858" w:rsidRPr="00503858" w14:paraId="5C184ECF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0D2A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F22D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7A24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AB09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5E01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355A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AE74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</w:tr>
      <w:tr w:rsidR="00503858" w:rsidRPr="00503858" w14:paraId="7223D53C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4533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9FE2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945A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2568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DAB91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BBA90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0D47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</w:tr>
      <w:tr w:rsidR="00503858" w:rsidRPr="00503858" w14:paraId="207A6704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8503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B0E4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0672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2326F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5C26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01A2C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8F6A1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5950</w:t>
            </w:r>
          </w:p>
        </w:tc>
      </w:tr>
      <w:tr w:rsidR="00503858" w:rsidRPr="00503858" w14:paraId="68E6CE8C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EC6E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1DD45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8266E0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16BC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17BCE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749A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07D61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</w:tr>
      <w:tr w:rsidR="00503858" w:rsidRPr="00503858" w14:paraId="3DBFD962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EC8AB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6 до 11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B532F7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12ED5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E7A04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BE715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D0598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C6087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  <w:tr w:rsidR="00503858" w:rsidRPr="00503858" w14:paraId="51392311" w14:textId="77777777" w:rsidTr="0050385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3633D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11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2DE7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C999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D68CA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9B792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419A3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C83229" w14:textId="77777777" w:rsidR="00503858" w:rsidRPr="00503858" w:rsidRDefault="00503858" w:rsidP="0050385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0385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503858" w:rsidRPr="00503858" w14:paraId="4B7FA87C" w14:textId="77777777" w:rsidTr="0050385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0323C3" w14:textId="6024660F" w:rsidR="00503858" w:rsidRPr="00503858" w:rsidRDefault="00503858" w:rsidP="005038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03858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054ECF9B" w14:textId="77777777" w:rsidR="00503858" w:rsidRDefault="00503858" w:rsidP="0050385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4A37580" w14:textId="06E84AA4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DF8823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76A25A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93EFF14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CC9ECD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4F4CDC1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863030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F3AD40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B4A6E5B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1786782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27C6E2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05B215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D8D8B45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A24C663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FDB8229" w14:textId="6F6C3718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58A9845" w14:textId="51004EFB" w:rsidR="00503858" w:rsidRDefault="0050385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31D093A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BF7E7F6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8AA5CE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0796B8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2DE43E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99D85E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00E70AE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059794" w14:textId="77777777" w:rsidR="009248CE" w:rsidRDefault="009248C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94F6D6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7CE4310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EEF960D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85C5760" w14:textId="77777777"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990D1DE" w14:textId="77777777"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3D0233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2E4C31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D1CFA6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BC04D31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B5E14C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72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0042" w14:textId="77777777" w:rsidR="00224EC0" w:rsidRDefault="00224EC0" w:rsidP="00252B2C">
      <w:pPr>
        <w:spacing w:after="0" w:line="240" w:lineRule="auto"/>
      </w:pPr>
      <w:r>
        <w:separator/>
      </w:r>
    </w:p>
  </w:endnote>
  <w:endnote w:type="continuationSeparator" w:id="0">
    <w:p w14:paraId="07C9E9AF" w14:textId="77777777" w:rsidR="00224EC0" w:rsidRDefault="00224EC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AE05" w14:textId="77777777" w:rsidR="00224EC0" w:rsidRDefault="00224EC0" w:rsidP="00252B2C">
      <w:pPr>
        <w:spacing w:after="0" w:line="240" w:lineRule="auto"/>
      </w:pPr>
      <w:r>
        <w:separator/>
      </w:r>
    </w:p>
  </w:footnote>
  <w:footnote w:type="continuationSeparator" w:id="0">
    <w:p w14:paraId="5456BA9C" w14:textId="77777777" w:rsidR="00224EC0" w:rsidRDefault="00224EC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96437"/>
    <w:multiLevelType w:val="multilevel"/>
    <w:tmpl w:val="CD2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E4CF1"/>
    <w:multiLevelType w:val="multilevel"/>
    <w:tmpl w:val="FF3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965CAC"/>
    <w:multiLevelType w:val="multilevel"/>
    <w:tmpl w:val="D57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F67C44"/>
    <w:multiLevelType w:val="multilevel"/>
    <w:tmpl w:val="423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C332C5"/>
    <w:multiLevelType w:val="multilevel"/>
    <w:tmpl w:val="E71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224D5C"/>
    <w:multiLevelType w:val="multilevel"/>
    <w:tmpl w:val="13C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03E51"/>
    <w:rsid w:val="00224EC0"/>
    <w:rsid w:val="00252B2C"/>
    <w:rsid w:val="002A007C"/>
    <w:rsid w:val="002C5866"/>
    <w:rsid w:val="003C792F"/>
    <w:rsid w:val="003D779C"/>
    <w:rsid w:val="003F4CE4"/>
    <w:rsid w:val="004426F9"/>
    <w:rsid w:val="00454CAA"/>
    <w:rsid w:val="004710E4"/>
    <w:rsid w:val="00490A8B"/>
    <w:rsid w:val="00503858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26CB3"/>
    <w:rsid w:val="00746C8E"/>
    <w:rsid w:val="00777547"/>
    <w:rsid w:val="00800A6F"/>
    <w:rsid w:val="00864A1E"/>
    <w:rsid w:val="00884DE2"/>
    <w:rsid w:val="00886273"/>
    <w:rsid w:val="008923ED"/>
    <w:rsid w:val="008B036B"/>
    <w:rsid w:val="00903943"/>
    <w:rsid w:val="00917155"/>
    <w:rsid w:val="009248CE"/>
    <w:rsid w:val="00930C51"/>
    <w:rsid w:val="009A3CF8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33E88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72C5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F7E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2021-03-10T11:36:00Z</dcterms:created>
  <dcterms:modified xsi:type="dcterms:W3CDTF">2021-03-10T11:36:00Z</dcterms:modified>
</cp:coreProperties>
</file>